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1C" w:rsidRPr="00A3351C" w:rsidRDefault="00A3351C" w:rsidP="00A3351C">
      <w:pPr>
        <w:shd w:val="clear" w:color="auto" w:fill="FFFFFF"/>
        <w:spacing w:beforeAutospacing="1" w:afterAutospacing="1"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inherit" w:eastAsia="Times New Roman" w:hAnsi="inherit" w:cs="Times New Roman"/>
          <w:b/>
          <w:bCs/>
          <w:color w:val="000000"/>
          <w:sz w:val="30"/>
          <w:szCs w:val="30"/>
          <w:u w:val="single"/>
          <w:bdr w:val="none" w:sz="0" w:space="0" w:color="auto" w:frame="1"/>
        </w:rPr>
        <w:t>Land of Band and Color Guard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Happy December!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December is officially here and the Holiday Season is upon us. This is a wonderful time of year to be a musician! The bands will continue to work on holiday tunes to prepare for our upcoming season while both Winter Guard and Winter Percussion begin to prepare for their upcoming seasons.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I hope that we see many of our families at our upcoming Holiday Concerts!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_________________________________________________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Holiday Jazz Concert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Join us for our annual Holiday Jazz Concert featuring the Jazz Bands of El Dorado! This is the first of many performances that will feature our Golden Hawk musicians.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December 7, 7p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PYLUSD Performing Arts Center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General Admission - $5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proofErr w:type="gramStart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All</w:t>
      </w:r>
      <w:proofErr w:type="gramEnd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proceeds benefit the EDHS Band Program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Upcoming Events (not including weekly rehearsals)</w:t>
      </w:r>
    </w:p>
    <w:p w:rsidR="00A3351C" w:rsidRPr="00A3351C" w:rsidRDefault="00A3351C" w:rsidP="00A3351C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December 7 – Holiday Jazz Concert</w:t>
      </w:r>
    </w:p>
    <w:p w:rsidR="00A3351C" w:rsidRPr="00A3351C" w:rsidRDefault="00A3351C" w:rsidP="00A3351C">
      <w:pPr>
        <w:numPr>
          <w:ilvl w:val="0"/>
          <w:numId w:val="1"/>
        </w:numPr>
        <w:shd w:val="clear" w:color="auto" w:fill="FFFFFF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Concert Time – 7p</w:t>
      </w:r>
    </w:p>
    <w:p w:rsidR="00A3351C" w:rsidRPr="00A3351C" w:rsidRDefault="00A3351C" w:rsidP="00A3351C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December 18 – Holiday Band and Orchestra Concert</w:t>
      </w:r>
    </w:p>
    <w:p w:rsidR="00A3351C" w:rsidRPr="00A3351C" w:rsidRDefault="00A3351C" w:rsidP="00A3351C">
      <w:pPr>
        <w:numPr>
          <w:ilvl w:val="0"/>
          <w:numId w:val="2"/>
        </w:numPr>
        <w:shd w:val="clear" w:color="auto" w:fill="FFFFFF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Concert Time – 7p</w:t>
      </w:r>
    </w:p>
    <w:p w:rsidR="00A3351C" w:rsidRPr="00A3351C" w:rsidRDefault="00A3351C" w:rsidP="00A3351C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December 20 – Jazz Breakfast</w:t>
      </w:r>
    </w:p>
    <w:p w:rsidR="00A3351C" w:rsidRPr="00A3351C" w:rsidRDefault="00A3351C" w:rsidP="00A3351C">
      <w:pPr>
        <w:numPr>
          <w:ilvl w:val="0"/>
          <w:numId w:val="3"/>
        </w:numPr>
        <w:shd w:val="clear" w:color="auto" w:fill="FFFFFF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Performance begins – 6:45a</w:t>
      </w:r>
    </w:p>
    <w:p w:rsidR="00A3351C" w:rsidRPr="00A3351C" w:rsidRDefault="00A3351C" w:rsidP="00A3351C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January 9 – Disneyland</w:t>
      </w:r>
    </w:p>
    <w:p w:rsidR="00A3351C" w:rsidRDefault="00A3351C" w:rsidP="00A3351C">
      <w:pPr>
        <w:shd w:val="clear" w:color="auto" w:fill="FFFFFF"/>
        <w:spacing w:beforeAutospacing="1" w:afterAutospacing="1" w:line="31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</w:p>
    <w:p w:rsidR="00A3351C" w:rsidRPr="00A3351C" w:rsidRDefault="00A3351C" w:rsidP="00A3351C">
      <w:pPr>
        <w:shd w:val="clear" w:color="auto" w:fill="FFFFFF"/>
        <w:spacing w:beforeAutospacing="1" w:afterAutospacing="1"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Band and Orchestra Holiday Concert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December 18 – 7pm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Performing Arts Center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General Admission - $5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All proceeds benefit the EDHS Band Program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lastRenderedPageBreak/>
        <w:t>______________________________________________________________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Here’s What’s Up for This Week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Monday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0 period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Wind Ensemble (Juniors and Seniors) – Band Room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Symphonic Band (Freshmen and Sophomores) – Theater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Winter Guard – Gym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Winter Drumline - No Zero, but please be sure to sign in at afternoon practice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Tuesday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0 period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Wind Ensemble – Band Room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Symphonic Band– Theater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Winter Guard – Gym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Wednesday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0 period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Wind Ensemble – Theater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Symphonic Band– Band Room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Winter Guard – Gym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Thursday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0 period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Wind Ensemble – Band Room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Symphonic Band– Theater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Winter Guard – Gym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Friday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0 period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Wind Ensemble – Band Room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Symphonic Band– Theater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Winter Guard – Gym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Evening: Holiday Jazz Concert, 7p - PAC</w:t>
      </w:r>
    </w:p>
    <w:p w:rsidR="00A3351C" w:rsidRPr="00A3351C" w:rsidRDefault="00A3351C" w:rsidP="00A3351C">
      <w:pPr>
        <w:shd w:val="clear" w:color="auto" w:fill="FFFFFF"/>
        <w:spacing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Thanks</w:t>
      </w:r>
      <w:proofErr w:type="gramStart"/>
      <w:r w:rsidRPr="00A3351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,</w:t>
      </w:r>
      <w:proofErr w:type="gramEnd"/>
      <w:r w:rsidRPr="00A3351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br/>
        <w:t>Samson</w:t>
      </w:r>
    </w:p>
    <w:p w:rsidR="00A3351C" w:rsidRPr="00A3351C" w:rsidRDefault="00273AFE" w:rsidP="00A3351C">
      <w:pPr>
        <w:shd w:val="clear" w:color="auto" w:fill="FFFFFF"/>
        <w:spacing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A3351C" w:rsidRPr="00A3351C" w:rsidRDefault="00A3351C" w:rsidP="00A3351C">
      <w:pPr>
        <w:shd w:val="clear" w:color="auto" w:fill="FFFFFF"/>
        <w:spacing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SEES CANDY ORDER DEADLINE THIS WEEK!!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Please return all Sees Candy orders to the black box by this Thursday!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</w:p>
    <w:p w:rsidR="00A3351C" w:rsidRPr="00A3351C" w:rsidRDefault="00273AFE" w:rsidP="00A3351C">
      <w:pPr>
        <w:shd w:val="clear" w:color="auto" w:fill="FFFFFF"/>
        <w:spacing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p w:rsidR="00A3351C" w:rsidRPr="00A3351C" w:rsidRDefault="00A3351C" w:rsidP="00A3351C">
      <w:pPr>
        <w:shd w:val="clear" w:color="auto" w:fill="FFFFFF"/>
        <w:spacing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WINTER HOLIDAY RAFFLE TICKET SALES!!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</w:p>
    <w:p w:rsidR="00A3351C" w:rsidRPr="00A3351C" w:rsidRDefault="00A3351C" w:rsidP="00A3351C">
      <w:pPr>
        <w:shd w:val="clear" w:color="auto" w:fill="FFFFFF"/>
        <w:spacing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Raffle tickets! We need your 30 tickets to help support our band activities! These are due back by Dec 14 (sold please or unsold - all tickets must be returned). Members </w:t>
      </w:r>
      <w:proofErr w:type="gramStart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can  obtain</w:t>
      </w:r>
      <w:proofErr w:type="gramEnd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60 additional tickets for the personal accounts. Contact </w:t>
      </w:r>
      <w:hyperlink r:id="rId6" w:tgtFrame="_blank" w:history="1">
        <w:r w:rsidRPr="00A3351C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</w:rPr>
          <w:t>brenda634@sbcglobal.net</w:t>
        </w:r>
      </w:hyperlink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</w:rPr>
        <w:t>Holiday Concert Gift Basket Donations and Concert</w:t>
      </w:r>
      <w:r w:rsidRPr="00A3351C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</w:rPr>
        <w:br/>
        <w:t>Cocoa &amp; Coffee Bar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Gifts, donations and sweet treats needed. See the Signup Genius link below to sign up to share your talents, support or appreciated donation to make our holiday concert fun and successful!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="00273AFE">
        <w:fldChar w:fldCharType="begin"/>
      </w:r>
      <w:r w:rsidR="00D87F21">
        <w:instrText>HYPERLINK "https://www.signupgenius.com/go/5080A49AEA723A13-edhs" \t "_blank"</w:instrText>
      </w:r>
      <w:r w:rsidR="00273AFE">
        <w:fldChar w:fldCharType="separate"/>
      </w:r>
      <w:r w:rsidRPr="00A3351C">
        <w:rPr>
          <w:rFonts w:ascii="inherit" w:eastAsia="Times New Roman" w:hAnsi="inherit" w:cs="Times New Roman"/>
          <w:color w:val="0000FF"/>
          <w:sz w:val="21"/>
          <w:szCs w:val="21"/>
          <w:u w:val="single"/>
          <w:bdr w:val="none" w:sz="0" w:space="0" w:color="auto" w:frame="1"/>
        </w:rPr>
        <w:t>Holiday Concert Signups</w:t>
      </w:r>
      <w:r w:rsidR="00273AFE">
        <w:rPr>
          <w:rFonts w:ascii="inherit" w:eastAsia="Times New Roman" w:hAnsi="inherit" w:cs="Times New Roman"/>
          <w:color w:val="0000FF"/>
          <w:sz w:val="21"/>
          <w:szCs w:val="21"/>
          <w:u w:val="single"/>
          <w:bdr w:val="none" w:sz="0" w:space="0" w:color="auto" w:frame="1"/>
        </w:rPr>
        <w:fldChar w:fldCharType="end"/>
      </w:r>
    </w:p>
    <w:p w:rsidR="00A3351C" w:rsidRPr="00A3351C" w:rsidRDefault="00A3351C" w:rsidP="00A3351C">
      <w:pPr>
        <w:shd w:val="clear" w:color="auto" w:fill="FFFFFF"/>
        <w:spacing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WRAP BOOTH SIGNUPS GOING ON NOW!!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proofErr w:type="gramStart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Reminder to sign up for Wrap Booth shifts for parents.</w:t>
      </w:r>
      <w:proofErr w:type="gramEnd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We start on December 14. Students will sign up with Mr. Samson and the shifts match the parent Signup Genius.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="00273AFE">
        <w:fldChar w:fldCharType="begin"/>
      </w:r>
      <w:r w:rsidR="00273AFE">
        <w:instrText>HYPERLINK "https://www.signupgenius.com/go/5080A49AEA723A13-gift" \t "_blank"</w:instrText>
      </w:r>
      <w:r w:rsidR="00273AFE">
        <w:fldChar w:fldCharType="separate"/>
      </w:r>
      <w:r w:rsidRPr="00A3351C">
        <w:rPr>
          <w:rFonts w:ascii="inherit" w:eastAsia="Times New Roman" w:hAnsi="inherit" w:cs="Times New Roman"/>
          <w:color w:val="0000FF"/>
          <w:sz w:val="21"/>
          <w:szCs w:val="21"/>
          <w:u w:val="single"/>
          <w:bdr w:val="none" w:sz="0" w:space="0" w:color="auto" w:frame="1"/>
        </w:rPr>
        <w:t> Wrap Booth P</w:t>
      </w:r>
      <w:bookmarkStart w:id="0" w:name="_GoBack"/>
      <w:bookmarkEnd w:id="0"/>
      <w:r w:rsidRPr="00A3351C">
        <w:rPr>
          <w:rFonts w:ascii="inherit" w:eastAsia="Times New Roman" w:hAnsi="inherit" w:cs="Times New Roman"/>
          <w:color w:val="0000FF"/>
          <w:sz w:val="21"/>
          <w:szCs w:val="21"/>
          <w:u w:val="single"/>
          <w:bdr w:val="none" w:sz="0" w:space="0" w:color="auto" w:frame="1"/>
        </w:rPr>
        <w:t>a</w:t>
      </w:r>
      <w:r w:rsidRPr="00A3351C">
        <w:rPr>
          <w:rFonts w:ascii="inherit" w:eastAsia="Times New Roman" w:hAnsi="inherit" w:cs="Times New Roman"/>
          <w:color w:val="0000FF"/>
          <w:sz w:val="21"/>
          <w:szCs w:val="21"/>
          <w:u w:val="single"/>
          <w:bdr w:val="none" w:sz="0" w:space="0" w:color="auto" w:frame="1"/>
        </w:rPr>
        <w:t xml:space="preserve">rent Sign </w:t>
      </w:r>
      <w:proofErr w:type="gramStart"/>
      <w:r w:rsidRPr="00A3351C">
        <w:rPr>
          <w:rFonts w:ascii="inherit" w:eastAsia="Times New Roman" w:hAnsi="inherit" w:cs="Times New Roman"/>
          <w:color w:val="0000FF"/>
          <w:sz w:val="21"/>
          <w:szCs w:val="21"/>
          <w:u w:val="single"/>
          <w:bdr w:val="none" w:sz="0" w:space="0" w:color="auto" w:frame="1"/>
        </w:rPr>
        <w:t>Up</w:t>
      </w:r>
      <w:proofErr w:type="gramEnd"/>
      <w:r w:rsidRPr="00A3351C">
        <w:rPr>
          <w:rFonts w:ascii="inherit" w:eastAsia="Times New Roman" w:hAnsi="inherit" w:cs="Times New Roman"/>
          <w:color w:val="0000FF"/>
          <w:sz w:val="21"/>
          <w:szCs w:val="21"/>
          <w:u w:val="single"/>
          <w:bdr w:val="none" w:sz="0" w:space="0" w:color="auto" w:frame="1"/>
        </w:rPr>
        <w:t xml:space="preserve"> Link</w:t>
      </w:r>
      <w:r w:rsidR="00273AFE">
        <w:rPr>
          <w:rFonts w:ascii="inherit" w:eastAsia="Times New Roman" w:hAnsi="inherit" w:cs="Times New Roman"/>
          <w:color w:val="0000FF"/>
          <w:sz w:val="21"/>
          <w:szCs w:val="21"/>
          <w:u w:val="single"/>
          <w:bdr w:val="none" w:sz="0" w:space="0" w:color="auto" w:frame="1"/>
        </w:rPr>
        <w:fldChar w:fldCharType="end"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</w:p>
    <w:p w:rsidR="00A3351C" w:rsidRPr="00A3351C" w:rsidRDefault="00273AFE" w:rsidP="00A3351C">
      <w:pPr>
        <w:shd w:val="clear" w:color="auto" w:fill="FFFFFF"/>
        <w:spacing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pict>
          <v:rect id="_x0000_i1027" style="width:0;height:1.5pt" o:hralign="center" o:hrstd="t" o:hr="t" fillcolor="#a0a0a0" stroked="f"/>
        </w:pict>
      </w:r>
    </w:p>
    <w:p w:rsidR="00A3351C" w:rsidRPr="00A3351C" w:rsidRDefault="00A3351C" w:rsidP="00A3351C">
      <w:pPr>
        <w:shd w:val="clear" w:color="auto" w:fill="FFFFFF"/>
        <w:spacing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proofErr w:type="gramStart"/>
      <w:r w:rsidRPr="00A3351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HAWAII, DRUMLINE AND FINANCE UPDATE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HAWAII - PAYMENT DUE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There is a payment due this Tuesday, Dec. 4th.</w:t>
      </w:r>
      <w:proofErr w:type="gramEnd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  If you are keeping schedule with the noted payments, this payment is $400.  </w:t>
      </w:r>
      <w:proofErr w:type="gramStart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($412 via PayPal).</w:t>
      </w:r>
      <w:proofErr w:type="gramEnd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  If you are behind, please note that every account should be at $1400 by Tuesday.  Please pay accordingly to bring your account up to at least this amount. 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Please email </w:t>
      </w:r>
      <w:hyperlink r:id="rId7" w:tgtFrame="_blank" w:history="1">
        <w:r w:rsidRPr="00A3351C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</w:rPr>
          <w:t>finance@eldoradoband.com</w:t>
        </w:r>
      </w:hyperlink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 with any questions or concerns.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lastRenderedPageBreak/>
        <w:t>WINTER DRUMLINE</w:t>
      </w:r>
      <w:proofErr w:type="gramStart"/>
      <w:r w:rsidRPr="00A3351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:</w:t>
      </w:r>
      <w:proofErr w:type="gramEnd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Practices begin this week.  Please check the schedule online for dates and times.  More information will be sent out this week to the final group.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Please email </w:t>
      </w:r>
      <w:hyperlink r:id="rId8" w:tgtFrame="_blank" w:history="1">
        <w:r w:rsidRPr="00A3351C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</w:rPr>
          <w:t>drumline@eldoradoband.com</w:t>
        </w:r>
      </w:hyperlink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 with any questions.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FINANCES</w:t>
      </w:r>
      <w:proofErr w:type="gramStart"/>
      <w:r w:rsidRPr="00A3351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:</w:t>
      </w:r>
      <w:proofErr w:type="gramEnd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 xml:space="preserve">Despite marching season having come to a close for this year, we still have several outstanding expenses associated with this year's production.  If your fair-share is not complete, please continue to submit payments.  We need everyone's </w:t>
      </w:r>
      <w:proofErr w:type="spellStart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fairshare</w:t>
      </w:r>
      <w:proofErr w:type="spellEnd"/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covered to fund this program.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Please email </w:t>
      </w:r>
      <w:hyperlink r:id="rId9" w:tgtFrame="_blank" w:history="1">
        <w:r w:rsidRPr="00A3351C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</w:rPr>
          <w:t>finance@eldoradoband.com</w:t>
        </w:r>
      </w:hyperlink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t> with any questions or concerns.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</w:p>
    <w:p w:rsidR="00A3351C" w:rsidRPr="00A3351C" w:rsidRDefault="00273AFE" w:rsidP="00A3351C">
      <w:pPr>
        <w:shd w:val="clear" w:color="auto" w:fill="FFFFFF"/>
        <w:spacing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pict>
          <v:rect id="_x0000_i1028" style="width:0;height:1.5pt" o:hralign="center" o:hrstd="t" o:hr="t" fillcolor="#a0a0a0" stroked="f"/>
        </w:pict>
      </w:r>
    </w:p>
    <w:p w:rsidR="00A3351C" w:rsidRPr="00A3351C" w:rsidRDefault="00A3351C" w:rsidP="00A3351C">
      <w:pPr>
        <w:shd w:val="clear" w:color="auto" w:fill="FFFFFF"/>
        <w:spacing w:line="31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GREEN BAND COMING OVER WINTER BREAK -</w:t>
      </w:r>
      <w:r w:rsidRPr="00A3351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br/>
        <w:t>HOSPITALITY NEEDED!!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Host an Exchange Student from the Japanese Green Band! This is a great opportunity for your students and your family. Please see the flyer in the link. An application and list of dates is linked as well. </w:t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hyperlink r:id="rId10" w:tgtFrame="_blank" w:history="1">
        <w:r w:rsidRPr="00A3351C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</w:rPr>
          <w:t>Green Band Flyer</w:t>
        </w:r>
      </w:hyperlink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hyperlink r:id="rId11" w:tgtFrame="_blank" w:history="1">
        <w:r w:rsidRPr="00A3351C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</w:rPr>
          <w:t>Green Band Application</w:t>
        </w:r>
      </w:hyperlink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hyperlink r:id="rId12" w:tgtFrame="_blank" w:history="1">
        <w:r w:rsidRPr="00A3351C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</w:rPr>
          <w:t>Green Band Itinerary</w:t>
        </w:r>
      </w:hyperlink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3351C">
        <w:rPr>
          <w:rFonts w:ascii="inherit" w:eastAsia="Times New Roman" w:hAnsi="inherit" w:cs="Times New Roman"/>
          <w:b/>
          <w:bCs/>
          <w:color w:val="DAA520"/>
          <w:sz w:val="24"/>
          <w:szCs w:val="24"/>
          <w:bdr w:val="none" w:sz="0" w:space="0" w:color="auto" w:frame="1"/>
        </w:rPr>
        <w:t>Let's Go Hawks!</w:t>
      </w:r>
    </w:p>
    <w:p w:rsidR="005061B9" w:rsidRDefault="005061B9"/>
    <w:sectPr w:rsidR="0050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ABE"/>
    <w:multiLevelType w:val="multilevel"/>
    <w:tmpl w:val="A320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F42BF"/>
    <w:multiLevelType w:val="multilevel"/>
    <w:tmpl w:val="CA3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C626E"/>
    <w:multiLevelType w:val="multilevel"/>
    <w:tmpl w:val="ABF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1C"/>
    <w:rsid w:val="00273AFE"/>
    <w:rsid w:val="005061B9"/>
    <w:rsid w:val="00A3351C"/>
    <w:rsid w:val="00D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5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35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3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5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35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3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line@eldoradoband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ance@eldoradoband.com" TargetMode="External"/><Relationship Id="rId12" Type="http://schemas.openxmlformats.org/officeDocument/2006/relationships/hyperlink" Target="https://eldoradoband.us2.list-manage.com/track/click?u=a2cf9ba99e9fb137bf4b114ee&amp;id=345f12135f&amp;e=7dc0227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634@sbcglobal.net" TargetMode="External"/><Relationship Id="rId11" Type="http://schemas.openxmlformats.org/officeDocument/2006/relationships/hyperlink" Target="https://eldoradoband.us2.list-manage.com/track/click?u=a2cf9ba99e9fb137bf4b114ee&amp;id=135f70c3b7&amp;e=7dc02277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doradoband.us2.list-manage.com/track/click?u=a2cf9ba99e9fb137bf4b114ee&amp;id=b07326da3a&amp;e=7dc02277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e@eldoradoba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</dc:creator>
  <cp:lastModifiedBy>Kristan</cp:lastModifiedBy>
  <cp:revision>3</cp:revision>
  <dcterms:created xsi:type="dcterms:W3CDTF">2018-12-03T04:53:00Z</dcterms:created>
  <dcterms:modified xsi:type="dcterms:W3CDTF">2018-12-05T05:18:00Z</dcterms:modified>
</cp:coreProperties>
</file>